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Y="-59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7B50" w:rsidRPr="00CB7B50" w14:paraId="719C394D" w14:textId="77777777" w:rsidTr="00CB7B50">
        <w:trPr>
          <w:trHeight w:val="300"/>
        </w:trPr>
        <w:tc>
          <w:tcPr>
            <w:tcW w:w="9345" w:type="dxa"/>
            <w:noWrap/>
            <w:hideMark/>
          </w:tcPr>
          <w:p w14:paraId="5159804F" w14:textId="722A6DB1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Список детей, зачисленных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в</w:t>
            </w:r>
          </w:p>
        </w:tc>
      </w:tr>
      <w:tr w:rsidR="00CB7B50" w:rsidRPr="00CB7B50" w14:paraId="2870F082" w14:textId="77777777" w:rsidTr="00CB7B50">
        <w:trPr>
          <w:trHeight w:val="300"/>
        </w:trPr>
        <w:tc>
          <w:tcPr>
            <w:tcW w:w="9345" w:type="dxa"/>
            <w:noWrap/>
            <w:hideMark/>
          </w:tcPr>
          <w:p w14:paraId="114F40AD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МБДОУ 'Усадский детский сад 'Волшебный замок' Высокогорского МР РТ</w:t>
            </w:r>
          </w:p>
        </w:tc>
      </w:tr>
      <w:tr w:rsidR="00CB7B50" w:rsidRPr="00CB7B50" w14:paraId="74684D6C" w14:textId="77777777" w:rsidTr="00CB7B50">
        <w:trPr>
          <w:trHeight w:val="315"/>
        </w:trPr>
        <w:tc>
          <w:tcPr>
            <w:tcW w:w="9345" w:type="dxa"/>
            <w:noWrap/>
            <w:hideMark/>
          </w:tcPr>
          <w:p w14:paraId="0FC785E5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расположенный по адресу</w:t>
            </w:r>
          </w:p>
        </w:tc>
      </w:tr>
      <w:tr w:rsidR="00CB7B50" w:rsidRPr="00CB7B50" w14:paraId="22528F2A" w14:textId="77777777" w:rsidTr="00CB7B50">
        <w:trPr>
          <w:trHeight w:val="300"/>
        </w:trPr>
        <w:tc>
          <w:tcPr>
            <w:tcW w:w="9345" w:type="dxa"/>
            <w:noWrap/>
            <w:hideMark/>
          </w:tcPr>
          <w:p w14:paraId="606F2104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422710, Республика Татарстан, муниципальный район Высокогорский, сельское поселение Усадское, село Усады, улица Советская, д.50</w:t>
            </w:r>
          </w:p>
        </w:tc>
      </w:tr>
      <w:tr w:rsidR="00CB7B50" w:rsidRPr="00CB7B50" w14:paraId="5DBD81B6" w14:textId="77777777" w:rsidTr="00CB7B50">
        <w:trPr>
          <w:trHeight w:val="282"/>
        </w:trPr>
        <w:tc>
          <w:tcPr>
            <w:tcW w:w="9345" w:type="dxa"/>
            <w:noWrap/>
            <w:hideMark/>
          </w:tcPr>
          <w:p w14:paraId="544B09A2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(протокол заседания комиссии по комплектованию</w:t>
            </w:r>
          </w:p>
        </w:tc>
      </w:tr>
      <w:tr w:rsidR="00CB7B50" w:rsidRPr="00CB7B50" w14:paraId="328AC4F5" w14:textId="77777777" w:rsidTr="00CB7B50">
        <w:trPr>
          <w:trHeight w:val="282"/>
        </w:trPr>
        <w:tc>
          <w:tcPr>
            <w:tcW w:w="9345" w:type="dxa"/>
            <w:noWrap/>
            <w:hideMark/>
          </w:tcPr>
          <w:p w14:paraId="4A26189B" w14:textId="2144322C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D2AD7" w:rsidRPr="003D2AD7">
              <w:rPr>
                <w:rFonts w:ascii="Times New Roman" w:hAnsi="Times New Roman" w:cs="Times New Roman"/>
                <w:sz w:val="24"/>
                <w:szCs w:val="24"/>
              </w:rPr>
              <w:t>№38-2022 от 06.06.2022</w:t>
            </w: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F8DECE4" w14:textId="6B9951E9" w:rsidR="009C2BDE" w:rsidRPr="00CB7B50" w:rsidRDefault="009C2BDE" w:rsidP="00CB7B5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665" w:type="dxa"/>
        <w:tblInd w:w="1690" w:type="dxa"/>
        <w:tblLook w:val="04A0" w:firstRow="1" w:lastRow="0" w:firstColumn="1" w:lastColumn="0" w:noHBand="0" w:noVBand="1"/>
      </w:tblPr>
      <w:tblGrid>
        <w:gridCol w:w="617"/>
        <w:gridCol w:w="5048"/>
      </w:tblGrid>
      <w:tr w:rsidR="00CB7B50" w:rsidRPr="00CB7B50" w14:paraId="25AF1923" w14:textId="6FA54B8A" w:rsidTr="004C3BC4">
        <w:trPr>
          <w:trHeight w:val="85"/>
        </w:trPr>
        <w:tc>
          <w:tcPr>
            <w:tcW w:w="617" w:type="dxa"/>
            <w:hideMark/>
          </w:tcPr>
          <w:p w14:paraId="363EE39F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048" w:type="dxa"/>
            <w:vAlign w:val="center"/>
          </w:tcPr>
          <w:p w14:paraId="334FF341" w14:textId="6AB8D080" w:rsidR="00CB7B50" w:rsidRPr="00CB7B50" w:rsidRDefault="00CB7B50" w:rsidP="00CB7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ребенка/Дата рождения</w:t>
            </w:r>
          </w:p>
        </w:tc>
      </w:tr>
      <w:tr w:rsidR="00146320" w:rsidRPr="003D2AD7" w14:paraId="232EB285" w14:textId="250DC278" w:rsidTr="005277A5">
        <w:trPr>
          <w:trHeight w:val="567"/>
        </w:trPr>
        <w:tc>
          <w:tcPr>
            <w:tcW w:w="617" w:type="dxa"/>
            <w:hideMark/>
          </w:tcPr>
          <w:p w14:paraId="49642D67" w14:textId="77777777" w:rsidR="00146320" w:rsidRPr="003D2AD7" w:rsidRDefault="00146320" w:rsidP="001463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04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BEA29F9" w14:textId="0C6198F7" w:rsidR="00146320" w:rsidRPr="003D2AD7" w:rsidRDefault="00146320" w:rsidP="001463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Глухова С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</w:t>
            </w:r>
            <w:r w:rsidR="0031398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bookmarkStart w:id="0" w:name="_GoBack"/>
            <w:bookmarkEnd w:id="0"/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2019</w:t>
            </w:r>
          </w:p>
        </w:tc>
      </w:tr>
      <w:tr w:rsidR="00146320" w:rsidRPr="003D2AD7" w14:paraId="362A6EF8" w14:textId="4BD03849" w:rsidTr="005277A5">
        <w:trPr>
          <w:trHeight w:val="567"/>
        </w:trPr>
        <w:tc>
          <w:tcPr>
            <w:tcW w:w="617" w:type="dxa"/>
            <w:hideMark/>
          </w:tcPr>
          <w:p w14:paraId="51835395" w14:textId="77777777" w:rsidR="00146320" w:rsidRPr="003D2AD7" w:rsidRDefault="00146320" w:rsidP="001463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E0C21C3" w14:textId="7293A6FA" w:rsidR="00146320" w:rsidRPr="003D2AD7" w:rsidRDefault="00146320" w:rsidP="001463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Ибрагимов Д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2020</w:t>
            </w:r>
          </w:p>
        </w:tc>
      </w:tr>
      <w:tr w:rsidR="00146320" w:rsidRPr="003D2AD7" w14:paraId="5445E3A7" w14:textId="5E88BBDB" w:rsidTr="005277A5">
        <w:trPr>
          <w:trHeight w:val="567"/>
        </w:trPr>
        <w:tc>
          <w:tcPr>
            <w:tcW w:w="617" w:type="dxa"/>
            <w:hideMark/>
          </w:tcPr>
          <w:p w14:paraId="14EFF2E4" w14:textId="77777777" w:rsidR="00146320" w:rsidRPr="003D2AD7" w:rsidRDefault="00146320" w:rsidP="001463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E9BB539" w14:textId="2FEDEDF6" w:rsidR="00146320" w:rsidRPr="003D2AD7" w:rsidRDefault="00146320" w:rsidP="001463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Мухаметова 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А.И.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2019</w:t>
            </w:r>
          </w:p>
        </w:tc>
      </w:tr>
      <w:tr w:rsidR="00146320" w:rsidRPr="003D2AD7" w14:paraId="38176235" w14:textId="2D2C73F2" w:rsidTr="005277A5">
        <w:trPr>
          <w:trHeight w:val="567"/>
        </w:trPr>
        <w:tc>
          <w:tcPr>
            <w:tcW w:w="617" w:type="dxa"/>
            <w:hideMark/>
          </w:tcPr>
          <w:p w14:paraId="183B5ACE" w14:textId="77777777" w:rsidR="00146320" w:rsidRPr="003D2AD7" w:rsidRDefault="00146320" w:rsidP="001463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D68C7D5" w14:textId="408AC249" w:rsidR="00146320" w:rsidRPr="003D2AD7" w:rsidRDefault="00146320" w:rsidP="001463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Папенков М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Е.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2019</w:t>
            </w:r>
          </w:p>
        </w:tc>
      </w:tr>
      <w:tr w:rsidR="00146320" w:rsidRPr="003D2AD7" w14:paraId="74F74A0F" w14:textId="691BFAD4" w:rsidTr="005277A5">
        <w:trPr>
          <w:trHeight w:val="555"/>
        </w:trPr>
        <w:tc>
          <w:tcPr>
            <w:tcW w:w="617" w:type="dxa"/>
            <w:hideMark/>
          </w:tcPr>
          <w:p w14:paraId="741F6F21" w14:textId="77777777" w:rsidR="00146320" w:rsidRPr="003D2AD7" w:rsidRDefault="00146320" w:rsidP="001463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17295DE" w14:textId="07580BC4" w:rsidR="00146320" w:rsidRPr="003D2AD7" w:rsidRDefault="00146320" w:rsidP="001463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Тарасова З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2019</w:t>
            </w:r>
          </w:p>
        </w:tc>
      </w:tr>
      <w:tr w:rsidR="00146320" w:rsidRPr="003D2AD7" w14:paraId="4E7EF050" w14:textId="256A26C7" w:rsidTr="005277A5">
        <w:trPr>
          <w:trHeight w:val="567"/>
        </w:trPr>
        <w:tc>
          <w:tcPr>
            <w:tcW w:w="617" w:type="dxa"/>
            <w:hideMark/>
          </w:tcPr>
          <w:p w14:paraId="4DE11211" w14:textId="77777777" w:rsidR="00146320" w:rsidRPr="003D2AD7" w:rsidRDefault="00146320" w:rsidP="001463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45E5F88" w14:textId="080A5B27" w:rsidR="00146320" w:rsidRPr="003D2AD7" w:rsidRDefault="00146320" w:rsidP="001463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Нигметзянов Э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2019</w:t>
            </w:r>
          </w:p>
        </w:tc>
      </w:tr>
      <w:tr w:rsidR="00146320" w:rsidRPr="003D2AD7" w14:paraId="0EC79B95" w14:textId="6715745A" w:rsidTr="005277A5">
        <w:trPr>
          <w:trHeight w:val="567"/>
        </w:trPr>
        <w:tc>
          <w:tcPr>
            <w:tcW w:w="617" w:type="dxa"/>
            <w:hideMark/>
          </w:tcPr>
          <w:p w14:paraId="76D61A9B" w14:textId="77777777" w:rsidR="00146320" w:rsidRPr="003D2AD7" w:rsidRDefault="00146320" w:rsidP="001463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D1D86E6" w14:textId="324A3B02" w:rsidR="00146320" w:rsidRPr="003D2AD7" w:rsidRDefault="00146320" w:rsidP="001463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Галлямова А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2020</w:t>
            </w:r>
          </w:p>
        </w:tc>
      </w:tr>
      <w:tr w:rsidR="00146320" w:rsidRPr="003D2AD7" w14:paraId="458E1B4F" w14:textId="14FD476F" w:rsidTr="005277A5">
        <w:trPr>
          <w:trHeight w:val="567"/>
        </w:trPr>
        <w:tc>
          <w:tcPr>
            <w:tcW w:w="617" w:type="dxa"/>
            <w:hideMark/>
          </w:tcPr>
          <w:p w14:paraId="1AA84C91" w14:textId="77777777" w:rsidR="00146320" w:rsidRPr="003D2AD7" w:rsidRDefault="00146320" w:rsidP="001463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3AA2166" w14:textId="27DAC7F2" w:rsidR="00146320" w:rsidRPr="003D2AD7" w:rsidRDefault="00146320" w:rsidP="001463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Михайлова С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2019</w:t>
            </w:r>
          </w:p>
        </w:tc>
      </w:tr>
      <w:tr w:rsidR="00146320" w:rsidRPr="003D2AD7" w14:paraId="4AEF0975" w14:textId="4E924C03" w:rsidTr="005277A5">
        <w:trPr>
          <w:trHeight w:val="567"/>
        </w:trPr>
        <w:tc>
          <w:tcPr>
            <w:tcW w:w="617" w:type="dxa"/>
            <w:hideMark/>
          </w:tcPr>
          <w:p w14:paraId="77BA8E39" w14:textId="77777777" w:rsidR="00146320" w:rsidRPr="003D2AD7" w:rsidRDefault="00146320" w:rsidP="001463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D7AF60A" w14:textId="1C755818" w:rsidR="00146320" w:rsidRPr="003D2AD7" w:rsidRDefault="00146320" w:rsidP="001463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Заатова А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2019</w:t>
            </w:r>
          </w:p>
        </w:tc>
      </w:tr>
      <w:tr w:rsidR="00146320" w:rsidRPr="003D2AD7" w14:paraId="7DA6B0C7" w14:textId="52177493" w:rsidTr="005277A5">
        <w:trPr>
          <w:trHeight w:val="567"/>
        </w:trPr>
        <w:tc>
          <w:tcPr>
            <w:tcW w:w="617" w:type="dxa"/>
            <w:hideMark/>
          </w:tcPr>
          <w:p w14:paraId="4F4AA4F2" w14:textId="77777777" w:rsidR="00146320" w:rsidRPr="003D2AD7" w:rsidRDefault="00146320" w:rsidP="001463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8E01DF7" w14:textId="5D2E6318" w:rsidR="00146320" w:rsidRPr="003D2AD7" w:rsidRDefault="00146320" w:rsidP="001463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Агапов </w:t>
            </w:r>
            <w:proofErr w:type="gramStart"/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</w:t>
            </w:r>
            <w:proofErr w:type="gramEnd"/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 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2019</w:t>
            </w:r>
          </w:p>
        </w:tc>
      </w:tr>
      <w:tr w:rsidR="00146320" w:rsidRPr="003D2AD7" w14:paraId="595D39E7" w14:textId="036D07F5" w:rsidTr="005277A5">
        <w:trPr>
          <w:trHeight w:val="567"/>
        </w:trPr>
        <w:tc>
          <w:tcPr>
            <w:tcW w:w="617" w:type="dxa"/>
            <w:hideMark/>
          </w:tcPr>
          <w:p w14:paraId="7ED8AC76" w14:textId="77777777" w:rsidR="00146320" w:rsidRPr="003D2AD7" w:rsidRDefault="00146320" w:rsidP="001463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8D7006C" w14:textId="17C410D4" w:rsidR="00146320" w:rsidRPr="003D2AD7" w:rsidRDefault="00146320" w:rsidP="001463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Садриева М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2019</w:t>
            </w:r>
          </w:p>
        </w:tc>
      </w:tr>
      <w:tr w:rsidR="00146320" w:rsidRPr="003D2AD7" w14:paraId="0FAE6E3B" w14:textId="11320924" w:rsidTr="005277A5">
        <w:trPr>
          <w:trHeight w:val="567"/>
        </w:trPr>
        <w:tc>
          <w:tcPr>
            <w:tcW w:w="617" w:type="dxa"/>
            <w:hideMark/>
          </w:tcPr>
          <w:p w14:paraId="688349AD" w14:textId="77777777" w:rsidR="00146320" w:rsidRPr="003D2AD7" w:rsidRDefault="00146320" w:rsidP="001463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7957408" w14:textId="31F6D5C3" w:rsidR="00146320" w:rsidRPr="003D2AD7" w:rsidRDefault="00146320" w:rsidP="001463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Закиров </w:t>
            </w:r>
            <w:proofErr w:type="gramStart"/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</w:t>
            </w: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</w:t>
            </w:r>
            <w:proofErr w:type="gramEnd"/>
          </w:p>
        </w:tc>
      </w:tr>
      <w:tr w:rsidR="00146320" w:rsidRPr="003D2AD7" w14:paraId="600FD857" w14:textId="77777777" w:rsidTr="005277A5">
        <w:trPr>
          <w:trHeight w:val="567"/>
        </w:trPr>
        <w:tc>
          <w:tcPr>
            <w:tcW w:w="617" w:type="dxa"/>
          </w:tcPr>
          <w:p w14:paraId="4B9F39E2" w14:textId="13E061EA" w:rsidR="00146320" w:rsidRPr="003D2AD7" w:rsidRDefault="00146320" w:rsidP="0014632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13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67C77E2" w14:textId="5C03CB2E" w:rsidR="00146320" w:rsidRPr="003D2AD7" w:rsidRDefault="00146320" w:rsidP="00146320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</w:t>
            </w:r>
            <w:r w:rsidR="003D2AD7"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Хайруллин Р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="003D2AD7"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</w:t>
            </w:r>
            <w:r w:rsid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 </w:t>
            </w:r>
            <w:r w:rsidR="003D2AD7" w:rsidRPr="003D2AD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</w:t>
            </w:r>
          </w:p>
        </w:tc>
      </w:tr>
    </w:tbl>
    <w:p w14:paraId="73E842B7" w14:textId="37263454" w:rsidR="00CB7B50" w:rsidRPr="003D2AD7" w:rsidRDefault="00CB7B50" w:rsidP="00CB7B5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7B50" w:rsidRPr="00CB7B50" w14:paraId="4C1451A8" w14:textId="77777777" w:rsidTr="00CB7B50">
        <w:trPr>
          <w:trHeight w:val="300"/>
        </w:trPr>
        <w:tc>
          <w:tcPr>
            <w:tcW w:w="29800" w:type="dxa"/>
            <w:noWrap/>
            <w:hideMark/>
          </w:tcPr>
          <w:p w14:paraId="33868E78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УВАЖАЕМЫЕ РОДИТЕЛИ!</w:t>
            </w:r>
          </w:p>
        </w:tc>
      </w:tr>
      <w:tr w:rsidR="00CB7B50" w:rsidRPr="00CB7B50" w14:paraId="49608FA3" w14:textId="77777777" w:rsidTr="00CB7B50">
        <w:trPr>
          <w:trHeight w:val="300"/>
        </w:trPr>
        <w:tc>
          <w:tcPr>
            <w:tcW w:w="29800" w:type="dxa"/>
            <w:noWrap/>
            <w:hideMark/>
          </w:tcPr>
          <w:p w14:paraId="428D7F7C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РАЙОННАЯ КОМИССИЯ ПРОСИТ ВАС ЗАКЛЮЧИТЬ ДОГОВОР С</w:t>
            </w:r>
          </w:p>
        </w:tc>
      </w:tr>
      <w:tr w:rsidR="00CB7B50" w:rsidRPr="00CB7B50" w14:paraId="19784663" w14:textId="77777777" w:rsidTr="00CB7B50">
        <w:trPr>
          <w:trHeight w:val="300"/>
        </w:trPr>
        <w:tc>
          <w:tcPr>
            <w:tcW w:w="29800" w:type="dxa"/>
            <w:noWrap/>
            <w:hideMark/>
          </w:tcPr>
          <w:p w14:paraId="18734705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ЗАВЕДУЮЩЕЙ ДЕТСКИМ САДОМ, В КОТОРЫЙ ЗАЧИСЛЕН ВАШ РЕБЕНОК</w:t>
            </w:r>
          </w:p>
        </w:tc>
      </w:tr>
      <w:tr w:rsidR="00CB7B50" w:rsidRPr="00CB7B50" w14:paraId="11E480F5" w14:textId="77777777" w:rsidTr="00CB7B50">
        <w:trPr>
          <w:trHeight w:val="300"/>
        </w:trPr>
        <w:tc>
          <w:tcPr>
            <w:tcW w:w="29800" w:type="dxa"/>
            <w:noWrap/>
            <w:hideMark/>
          </w:tcPr>
          <w:p w14:paraId="363106F4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(при себе иметь паспорт одного из законных представителей, копию</w:t>
            </w:r>
          </w:p>
        </w:tc>
      </w:tr>
      <w:tr w:rsidR="00CB7B50" w:rsidRPr="00CB7B50" w14:paraId="0F4A32C8" w14:textId="77777777" w:rsidTr="00CB7B50">
        <w:trPr>
          <w:trHeight w:val="282"/>
        </w:trPr>
        <w:tc>
          <w:tcPr>
            <w:tcW w:w="29800" w:type="dxa"/>
            <w:noWrap/>
            <w:hideMark/>
          </w:tcPr>
          <w:p w14:paraId="0633E0F8" w14:textId="2BEEFE21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 о рождении ребенка), </w:t>
            </w:r>
            <w:r w:rsidR="00764BA3"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3D2AD7" w:rsidRPr="003D2A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64BA3">
              <w:rPr>
                <w:rFonts w:ascii="Times New Roman" w:hAnsi="Times New Roman" w:cs="Times New Roman"/>
                <w:sz w:val="24"/>
                <w:szCs w:val="24"/>
              </w:rPr>
              <w:t>.07.2022</w:t>
            </w: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CB7B50" w:rsidRPr="00CB7B50" w14:paraId="68E61E40" w14:textId="77777777" w:rsidTr="00CB7B50">
        <w:trPr>
          <w:trHeight w:val="282"/>
        </w:trPr>
        <w:tc>
          <w:tcPr>
            <w:tcW w:w="29800" w:type="dxa"/>
            <w:noWrap/>
            <w:hideMark/>
          </w:tcPr>
          <w:p w14:paraId="2C8AEE56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 В ПРОТИВНОМ СЛУЧАЕ НА ВАШЕ МЕСТО БУДЕТ НАПРАВЛЕН</w:t>
            </w:r>
          </w:p>
        </w:tc>
      </w:tr>
      <w:tr w:rsidR="00CB7B50" w:rsidRPr="00CB7B50" w14:paraId="6B7D2BC1" w14:textId="77777777" w:rsidTr="00CB7B50">
        <w:trPr>
          <w:trHeight w:val="282"/>
        </w:trPr>
        <w:tc>
          <w:tcPr>
            <w:tcW w:w="29800" w:type="dxa"/>
            <w:noWrap/>
            <w:hideMark/>
          </w:tcPr>
          <w:p w14:paraId="5F236240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СЛЕДУЮЩИЙ ПО ОЧЕРЕДИ РЕБЕНОК.</w:t>
            </w:r>
          </w:p>
        </w:tc>
      </w:tr>
    </w:tbl>
    <w:p w14:paraId="4FB24166" w14:textId="77777777" w:rsidR="00CB7B50" w:rsidRPr="00CB7B50" w:rsidRDefault="00CB7B50" w:rsidP="00CB7B5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7B50" w:rsidRPr="00CB7B50" w:rsidSect="00CB7B5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42"/>
    <w:rsid w:val="00146320"/>
    <w:rsid w:val="00313989"/>
    <w:rsid w:val="003D2AD7"/>
    <w:rsid w:val="004C3BC4"/>
    <w:rsid w:val="004F402E"/>
    <w:rsid w:val="00764BA3"/>
    <w:rsid w:val="009C2BDE"/>
    <w:rsid w:val="00CB7B50"/>
    <w:rsid w:val="00D5515B"/>
    <w:rsid w:val="00EE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6A59"/>
  <w15:chartTrackingRefBased/>
  <w15:docId w15:val="{72E2B9E0-22B7-453D-BCB8-16E18354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Нурмухаметова</dc:creator>
  <cp:keywords/>
  <dc:description/>
  <cp:lastModifiedBy>Майя Нурмухаметова</cp:lastModifiedBy>
  <cp:revision>7</cp:revision>
  <cp:lastPrinted>2022-05-16T08:48:00Z</cp:lastPrinted>
  <dcterms:created xsi:type="dcterms:W3CDTF">2022-05-16T07:59:00Z</dcterms:created>
  <dcterms:modified xsi:type="dcterms:W3CDTF">2022-06-09T04:18:00Z</dcterms:modified>
</cp:coreProperties>
</file>